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0DBB1" w14:textId="6B58DA1A" w:rsidR="00CE2177" w:rsidRPr="00FA53E8" w:rsidRDefault="00CE2177" w:rsidP="00F826B2">
      <w:pPr>
        <w:rPr>
          <w:rFonts w:ascii="ＭＳ 明朝" w:hAnsi="ＭＳ 明朝"/>
        </w:rPr>
      </w:pPr>
      <w:r w:rsidRPr="00FA53E8">
        <w:rPr>
          <w:rFonts w:ascii="ＭＳ 明朝" w:hAnsi="ＭＳ 明朝" w:hint="eastAsia"/>
        </w:rPr>
        <w:t>別紙</w:t>
      </w:r>
      <w:r w:rsidR="00D978B8">
        <w:rPr>
          <w:rFonts w:ascii="ＭＳ 明朝" w:hAnsi="ＭＳ 明朝" w:hint="eastAsia"/>
        </w:rPr>
        <w:t>3</w:t>
      </w:r>
    </w:p>
    <w:p w14:paraId="1CB8F1C4" w14:textId="77777777" w:rsidR="00CE2177" w:rsidRPr="00FA53E8" w:rsidRDefault="00CE2177" w:rsidP="00F826B2">
      <w:pPr>
        <w:jc w:val="center"/>
        <w:rPr>
          <w:rFonts w:ascii="ＭＳ 明朝" w:hAnsi="ＭＳ 明朝"/>
        </w:rPr>
      </w:pPr>
      <w:r w:rsidRPr="00FA53E8">
        <w:rPr>
          <w:rFonts w:ascii="ＭＳ 明朝" w:hAnsi="ＭＳ 明朝" w:hint="eastAsia"/>
        </w:rPr>
        <w:t>暴力団等の排除に関する誓約書</w:t>
      </w:r>
    </w:p>
    <w:p w14:paraId="7E1FA538" w14:textId="77777777" w:rsidR="00CE2177" w:rsidRPr="00D978B8" w:rsidRDefault="00CE2177" w:rsidP="00F826B2">
      <w:pPr>
        <w:rPr>
          <w:rFonts w:ascii="ＭＳ 明朝" w:hAnsi="ＭＳ 明朝"/>
        </w:rPr>
      </w:pPr>
    </w:p>
    <w:p w14:paraId="1F125E51" w14:textId="77777777" w:rsidR="00CE2177" w:rsidRPr="00FA53E8" w:rsidRDefault="00C34D24" w:rsidP="00F826B2">
      <w:pPr>
        <w:jc w:val="right"/>
        <w:rPr>
          <w:rFonts w:ascii="ＭＳ 明朝" w:hAnsi="ＭＳ 明朝"/>
        </w:rPr>
      </w:pPr>
      <w:r w:rsidRPr="00FA53E8">
        <w:rPr>
          <w:rFonts w:ascii="ＭＳ 明朝" w:hAnsi="ＭＳ 明朝" w:hint="eastAsia"/>
        </w:rPr>
        <w:t>令和</w:t>
      </w:r>
      <w:r w:rsidR="00CE2177" w:rsidRPr="00FA53E8">
        <w:rPr>
          <w:rFonts w:ascii="ＭＳ 明朝" w:hAnsi="ＭＳ 明朝" w:hint="eastAsia"/>
        </w:rPr>
        <w:t xml:space="preserve">　　年　　月　　日</w:t>
      </w:r>
      <w:r w:rsidR="00CE2177" w:rsidRPr="00FA53E8">
        <w:rPr>
          <w:rFonts w:ascii="ＭＳ 明朝" w:hAnsi="ＭＳ 明朝" w:hint="eastAsia"/>
        </w:rPr>
        <w:tab/>
      </w:r>
    </w:p>
    <w:p w14:paraId="1EB8FE67" w14:textId="77777777" w:rsidR="00CE2177" w:rsidRPr="00FA53E8" w:rsidRDefault="00CE2177" w:rsidP="00F826B2">
      <w:pPr>
        <w:rPr>
          <w:rFonts w:ascii="ＭＳ 明朝" w:hAnsi="ＭＳ 明朝"/>
        </w:rPr>
      </w:pPr>
    </w:p>
    <w:p w14:paraId="3A047901" w14:textId="77777777" w:rsidR="00CE2177" w:rsidRPr="00FA53E8" w:rsidRDefault="00CE2177" w:rsidP="00A5436D">
      <w:pPr>
        <w:ind w:firstLineChars="100" w:firstLine="214"/>
        <w:rPr>
          <w:rFonts w:ascii="ＭＳ 明朝" w:hAnsi="ＭＳ 明朝"/>
        </w:rPr>
      </w:pPr>
      <w:r w:rsidRPr="00FA53E8">
        <w:rPr>
          <w:rFonts w:ascii="ＭＳ 明朝" w:hAnsi="ＭＳ 明朝" w:hint="eastAsia"/>
        </w:rPr>
        <w:t xml:space="preserve">新潟県知事　</w:t>
      </w:r>
      <w:r w:rsidR="00A5436D" w:rsidRPr="00FA53E8">
        <w:rPr>
          <w:rFonts w:ascii="ＭＳ 明朝" w:hAnsi="ＭＳ 明朝" w:hint="eastAsia"/>
        </w:rPr>
        <w:t>花角</w:t>
      </w:r>
      <w:r w:rsidRPr="00FA53E8">
        <w:rPr>
          <w:rFonts w:ascii="ＭＳ 明朝" w:hAnsi="ＭＳ 明朝" w:hint="eastAsia"/>
        </w:rPr>
        <w:t xml:space="preserve">　</w:t>
      </w:r>
      <w:r w:rsidR="00A5436D" w:rsidRPr="00FA53E8">
        <w:rPr>
          <w:rFonts w:ascii="ＭＳ 明朝" w:hAnsi="ＭＳ 明朝" w:hint="eastAsia"/>
        </w:rPr>
        <w:t>英世</w:t>
      </w:r>
      <w:r w:rsidRPr="00FA53E8">
        <w:rPr>
          <w:rFonts w:ascii="ＭＳ 明朝" w:hAnsi="ＭＳ 明朝" w:hint="eastAsia"/>
        </w:rPr>
        <w:t xml:space="preserve">　様</w:t>
      </w:r>
    </w:p>
    <w:p w14:paraId="58A2EF0F" w14:textId="77777777" w:rsidR="00CE2177" w:rsidRPr="00FA53E8" w:rsidRDefault="00CE2177" w:rsidP="00F826B2">
      <w:pPr>
        <w:rPr>
          <w:rFonts w:ascii="ＭＳ 明朝" w:hAnsi="ＭＳ 明朝"/>
        </w:rPr>
      </w:pPr>
    </w:p>
    <w:p w14:paraId="7DB9E82A" w14:textId="77777777" w:rsidR="00CE2177" w:rsidRPr="00FA53E8" w:rsidRDefault="00CE2177" w:rsidP="00F826B2">
      <w:pPr>
        <w:ind w:firstLineChars="1933" w:firstLine="4140"/>
        <w:rPr>
          <w:rFonts w:ascii="ＭＳ 明朝" w:hAnsi="ＭＳ 明朝"/>
        </w:rPr>
      </w:pPr>
      <w:r w:rsidRPr="00FA53E8">
        <w:rPr>
          <w:rFonts w:ascii="ＭＳ 明朝" w:hAnsi="ＭＳ 明朝" w:hint="eastAsia"/>
        </w:rPr>
        <w:t>所在地</w:t>
      </w:r>
    </w:p>
    <w:p w14:paraId="600C8BAA" w14:textId="77777777" w:rsidR="00CE2177" w:rsidRPr="00FA53E8" w:rsidRDefault="00CE2177" w:rsidP="00F826B2">
      <w:pPr>
        <w:ind w:firstLineChars="1933" w:firstLine="4140"/>
        <w:rPr>
          <w:rFonts w:ascii="ＭＳ 明朝" w:hAnsi="ＭＳ 明朝"/>
        </w:rPr>
      </w:pPr>
      <w:r w:rsidRPr="00FA53E8">
        <w:rPr>
          <w:rFonts w:ascii="ＭＳ 明朝" w:hAnsi="ＭＳ 明朝" w:hint="eastAsia"/>
        </w:rPr>
        <w:t>商号又は名称</w:t>
      </w:r>
    </w:p>
    <w:p w14:paraId="5C56F510" w14:textId="77777777" w:rsidR="00CE2177" w:rsidRPr="00FA53E8" w:rsidRDefault="00CE2177" w:rsidP="00F826B2">
      <w:pPr>
        <w:ind w:firstLineChars="1933" w:firstLine="4140"/>
        <w:rPr>
          <w:rFonts w:ascii="ＭＳ 明朝" w:hAnsi="ＭＳ 明朝"/>
        </w:rPr>
      </w:pPr>
      <w:r w:rsidRPr="00FA53E8">
        <w:rPr>
          <w:rFonts w:ascii="ＭＳ 明朝" w:hAnsi="ＭＳ 明朝" w:hint="eastAsia"/>
        </w:rPr>
        <w:t>代表者の氏名</w:t>
      </w:r>
      <w:r w:rsidRPr="00FA53E8">
        <w:rPr>
          <w:rFonts w:ascii="ＭＳ 明朝" w:hAnsi="ＭＳ 明朝" w:hint="eastAsia"/>
        </w:rPr>
        <w:tab/>
      </w:r>
      <w:r w:rsidRPr="00FA53E8">
        <w:rPr>
          <w:rFonts w:ascii="ＭＳ 明朝" w:hAnsi="ＭＳ 明朝" w:hint="eastAsia"/>
        </w:rPr>
        <w:tab/>
      </w:r>
      <w:r w:rsidRPr="00FA53E8">
        <w:rPr>
          <w:rFonts w:ascii="ＭＳ 明朝" w:hAnsi="ＭＳ 明朝" w:hint="eastAsia"/>
        </w:rPr>
        <w:tab/>
      </w:r>
      <w:r w:rsidRPr="00FA53E8">
        <w:rPr>
          <w:rFonts w:ascii="ＭＳ 明朝" w:hAnsi="ＭＳ 明朝" w:hint="eastAsia"/>
        </w:rPr>
        <w:tab/>
      </w:r>
      <w:r w:rsidRPr="00FA53E8">
        <w:rPr>
          <w:rFonts w:ascii="ＭＳ 明朝" w:hAnsi="ＭＳ 明朝" w:hint="eastAsia"/>
        </w:rPr>
        <w:tab/>
      </w:r>
    </w:p>
    <w:p w14:paraId="0F044DC4" w14:textId="77777777" w:rsidR="00CE2177" w:rsidRPr="00FA53E8" w:rsidRDefault="00CE2177" w:rsidP="00F826B2">
      <w:pPr>
        <w:rPr>
          <w:rFonts w:ascii="ＭＳ 明朝" w:hAnsi="ＭＳ 明朝"/>
        </w:rPr>
      </w:pPr>
    </w:p>
    <w:p w14:paraId="332821B5" w14:textId="2FD082CF" w:rsidR="00CE2177" w:rsidRPr="00FA53E8" w:rsidRDefault="00CE2177" w:rsidP="00F826B2">
      <w:pPr>
        <w:ind w:firstLineChars="100" w:firstLine="214"/>
        <w:rPr>
          <w:rFonts w:ascii="ＭＳ 明朝" w:hAnsi="ＭＳ 明朝"/>
        </w:rPr>
      </w:pPr>
      <w:r w:rsidRPr="00FA53E8">
        <w:rPr>
          <w:rFonts w:ascii="ＭＳ 明朝" w:hAnsi="ＭＳ 明朝" w:hint="eastAsia"/>
        </w:rPr>
        <w:t>私は、新潟県と</w:t>
      </w:r>
      <w:r w:rsidR="00E27752">
        <w:rPr>
          <w:rFonts w:ascii="ＭＳ 明朝" w:hAnsi="ＭＳ 明朝"/>
        </w:rPr>
        <w:fldChar w:fldCharType="begin"/>
      </w:r>
      <w:r w:rsidR="00E27752">
        <w:rPr>
          <w:rFonts w:ascii="ＭＳ 明朝" w:hAnsi="ＭＳ 明朝"/>
        </w:rPr>
        <w:instrText xml:space="preserve"> </w:instrText>
      </w:r>
      <w:r w:rsidR="00E27752">
        <w:rPr>
          <w:rFonts w:ascii="ＭＳ 明朝" w:hAnsi="ＭＳ 明朝" w:hint="eastAsia"/>
        </w:rPr>
        <w:instrText>DOCPROPERTY  調達案件名  \* MERGEFORMAT</w:instrText>
      </w:r>
      <w:r w:rsidR="00E27752">
        <w:rPr>
          <w:rFonts w:ascii="ＭＳ 明朝" w:hAnsi="ＭＳ 明朝"/>
        </w:rPr>
        <w:instrText xml:space="preserve"> </w:instrText>
      </w:r>
      <w:r w:rsidR="00E27752">
        <w:rPr>
          <w:rFonts w:ascii="ＭＳ 明朝" w:hAnsi="ＭＳ 明朝"/>
        </w:rPr>
        <w:fldChar w:fldCharType="separate"/>
      </w:r>
      <w:r w:rsidR="003F5BC3">
        <w:rPr>
          <w:rFonts w:ascii="ＭＳ 明朝" w:hAnsi="ＭＳ 明朝" w:hint="eastAsia"/>
        </w:rPr>
        <w:t>新潟県</w:t>
      </w:r>
      <w:r w:rsidR="0034747A">
        <w:rPr>
          <w:rFonts w:ascii="ＭＳ 明朝" w:hAnsi="ＭＳ 明朝" w:hint="eastAsia"/>
        </w:rPr>
        <w:t>ＬＡＮシステム</w:t>
      </w:r>
      <w:r w:rsidR="003F5BC3">
        <w:rPr>
          <w:rFonts w:ascii="ＭＳ 明朝" w:hAnsi="ＭＳ 明朝" w:hint="eastAsia"/>
        </w:rPr>
        <w:t>用サーバ機器等一式（その</w:t>
      </w:r>
      <w:r w:rsidR="0034747A">
        <w:rPr>
          <w:rFonts w:ascii="ＭＳ 明朝" w:hAnsi="ＭＳ 明朝" w:hint="eastAsia"/>
        </w:rPr>
        <w:t>4</w:t>
      </w:r>
      <w:r w:rsidR="00B81C62">
        <w:rPr>
          <w:rFonts w:ascii="ＭＳ 明朝" w:hAnsi="ＭＳ 明朝" w:hint="eastAsia"/>
        </w:rPr>
        <w:t>6</w:t>
      </w:r>
      <w:r w:rsidR="003F5BC3">
        <w:rPr>
          <w:rFonts w:ascii="ＭＳ 明朝" w:hAnsi="ＭＳ 明朝" w:hint="eastAsia"/>
        </w:rPr>
        <w:t>）</w:t>
      </w:r>
      <w:r w:rsidR="00E27752">
        <w:rPr>
          <w:rFonts w:ascii="ＭＳ 明朝" w:hAnsi="ＭＳ 明朝"/>
        </w:rPr>
        <w:fldChar w:fldCharType="end"/>
      </w:r>
      <w:r w:rsidRPr="00FA53E8">
        <w:rPr>
          <w:rFonts w:ascii="ＭＳ 明朝" w:hAnsi="ＭＳ 明朝" w:hint="eastAsia"/>
        </w:rPr>
        <w:t>賃貸借契約を締結し、その債務を履行するに際し、次の事項を誓約します。</w:t>
      </w:r>
    </w:p>
    <w:p w14:paraId="25A1FDDD" w14:textId="77777777" w:rsidR="00CE2177" w:rsidRPr="00FA53E8" w:rsidRDefault="00CE2177" w:rsidP="00F826B2">
      <w:pPr>
        <w:rPr>
          <w:rFonts w:ascii="ＭＳ 明朝" w:hAnsi="ＭＳ 明朝"/>
        </w:rPr>
      </w:pPr>
    </w:p>
    <w:p w14:paraId="5294CA58" w14:textId="77777777" w:rsidR="00CE2177" w:rsidRPr="00FA53E8" w:rsidRDefault="00CE2177" w:rsidP="00B27435">
      <w:pPr>
        <w:numPr>
          <w:ilvl w:val="0"/>
          <w:numId w:val="7"/>
        </w:numPr>
        <w:ind w:left="284" w:hanging="284"/>
        <w:rPr>
          <w:rFonts w:ascii="ＭＳ 明朝" w:hAnsi="ＭＳ 明朝"/>
        </w:rPr>
      </w:pPr>
      <w:r w:rsidRPr="00FA53E8">
        <w:rPr>
          <w:rFonts w:ascii="ＭＳ 明朝" w:hAnsi="ＭＳ 明朝"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3123819D"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暴力団（暴力団員による不当な行為の防止等に関する法律（平成3年法律第77号。以下「法」という。）第2条第2号に規定する暴力団をいう。以下同じ。）</w:t>
      </w:r>
    </w:p>
    <w:p w14:paraId="3A30303D"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暴力団員（法第2条第6号に規定する暴力団員をいう。以下同じ。）</w:t>
      </w:r>
    </w:p>
    <w:p w14:paraId="65B76395"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暴力団又は暴力団員がその経営又は運営に実質的に関与している者</w:t>
      </w:r>
    </w:p>
    <w:p w14:paraId="477439A6"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自己、その属する法人その他の団体若しくは第三者の不正の利益を図る目的又は第三者に損害を加える目的をもって、暴力団又は暴力団員を利用している者</w:t>
      </w:r>
    </w:p>
    <w:p w14:paraId="50D46C12"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暴力団又は暴力団員に対して資金等を提供し、又は便宜を供与するなど直接的又は積極的に暴力団の維持運営に協力し、又は関与している者</w:t>
      </w:r>
    </w:p>
    <w:p w14:paraId="0042D56B"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暴力団又は暴力団員であることを知りながらこれを不当に利用している者</w:t>
      </w:r>
    </w:p>
    <w:p w14:paraId="1F022C69" w14:textId="77777777" w:rsidR="00CE2177" w:rsidRPr="00FA53E8" w:rsidRDefault="00CE2177" w:rsidP="00B27435">
      <w:pPr>
        <w:numPr>
          <w:ilvl w:val="0"/>
          <w:numId w:val="8"/>
        </w:numPr>
        <w:tabs>
          <w:tab w:val="clear" w:pos="680"/>
          <w:tab w:val="num" w:pos="709"/>
        </w:tabs>
        <w:ind w:left="426" w:hanging="216"/>
        <w:rPr>
          <w:rFonts w:ascii="ＭＳ 明朝" w:hAnsi="ＭＳ 明朝"/>
        </w:rPr>
      </w:pPr>
      <w:r w:rsidRPr="00FA53E8">
        <w:rPr>
          <w:rFonts w:ascii="ＭＳ 明朝" w:hAnsi="ＭＳ 明朝" w:hint="eastAsia"/>
        </w:rPr>
        <w:t>(3)から(6)に掲げる者のほか、暴力団又は暴力団員と社会的に非難されるべき関係を有する者</w:t>
      </w:r>
    </w:p>
    <w:p w14:paraId="316E7703" w14:textId="77777777" w:rsidR="00CE2177" w:rsidRPr="00FA53E8" w:rsidRDefault="00CE2177" w:rsidP="00F826B2">
      <w:pPr>
        <w:rPr>
          <w:rFonts w:ascii="ＭＳ 明朝" w:hAnsi="ＭＳ 明朝"/>
        </w:rPr>
      </w:pPr>
    </w:p>
    <w:p w14:paraId="75D87F29" w14:textId="77777777" w:rsidR="00CE2177" w:rsidRPr="00FA53E8" w:rsidRDefault="00CE2177" w:rsidP="00B27435">
      <w:pPr>
        <w:numPr>
          <w:ilvl w:val="0"/>
          <w:numId w:val="7"/>
        </w:numPr>
        <w:ind w:left="284" w:hanging="284"/>
        <w:rPr>
          <w:rFonts w:ascii="ＭＳ 明朝" w:hAnsi="ＭＳ 明朝"/>
        </w:rPr>
      </w:pPr>
      <w:r w:rsidRPr="00FA53E8">
        <w:rPr>
          <w:rFonts w:ascii="ＭＳ 明朝" w:hAnsi="ＭＳ 明朝" w:hint="eastAsia"/>
        </w:rPr>
        <w:t>上記の誓約事項に虚偽の内容があった場合及び下記(1)又は(2)の場合には、新潟県に契約の解除権及びこれに伴う損害賠償請求権等が生じることを認めます。</w:t>
      </w:r>
    </w:p>
    <w:p w14:paraId="0D933644" w14:textId="77777777" w:rsidR="00CE2177" w:rsidRPr="00FA53E8" w:rsidRDefault="00CE2177" w:rsidP="00B27435">
      <w:pPr>
        <w:numPr>
          <w:ilvl w:val="0"/>
          <w:numId w:val="9"/>
        </w:numPr>
        <w:tabs>
          <w:tab w:val="clear" w:pos="680"/>
          <w:tab w:val="num" w:pos="426"/>
        </w:tabs>
        <w:ind w:left="426" w:hanging="216"/>
        <w:rPr>
          <w:rFonts w:ascii="ＭＳ 明朝" w:hAnsi="ＭＳ 明朝"/>
        </w:rPr>
      </w:pPr>
      <w:r w:rsidRPr="00FA53E8">
        <w:rPr>
          <w:rFonts w:ascii="ＭＳ 明朝" w:hAnsi="ＭＳ 明朝" w:hint="eastAsia"/>
        </w:rPr>
        <w:t>下請契約又は資材、原材料の購入契約その他の契約に当たり、その相手方が上記1(1)～(7)までのいずれかに該当することを知りながら、当該者と契約を締結したと認められるとき。</w:t>
      </w:r>
    </w:p>
    <w:p w14:paraId="6395979B" w14:textId="77777777" w:rsidR="0054055E" w:rsidRPr="00FA53E8" w:rsidRDefault="00CE2177" w:rsidP="00752683">
      <w:pPr>
        <w:numPr>
          <w:ilvl w:val="0"/>
          <w:numId w:val="9"/>
        </w:numPr>
        <w:tabs>
          <w:tab w:val="clear" w:pos="680"/>
          <w:tab w:val="num" w:pos="426"/>
        </w:tabs>
        <w:ind w:left="426" w:hanging="216"/>
        <w:rPr>
          <w:rFonts w:ascii="ＭＳ 明朝" w:hAnsi="ＭＳ 明朝"/>
          <w:bCs/>
        </w:rPr>
      </w:pPr>
      <w:r w:rsidRPr="00FA53E8">
        <w:rPr>
          <w:rFonts w:ascii="ＭＳ 明朝" w:hAnsi="ＭＳ 明朝" w:hint="eastAsia"/>
        </w:rPr>
        <w:t>上記1(1)～(7)までのいずれかに該当する者を下請契約又は資材、原材料の購入契約その他の契約の相手方としていた場合（2(1)に該当する場合を除く。）に、発注者が当該契約の解除を求めたにも関わらず、これに従わなかったとき。</w:t>
      </w:r>
    </w:p>
    <w:sectPr w:rsidR="0054055E" w:rsidRPr="00FA53E8"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96F3" w14:textId="77777777" w:rsidR="005E6472" w:rsidRDefault="005E6472">
      <w:r>
        <w:separator/>
      </w:r>
    </w:p>
  </w:endnote>
  <w:endnote w:type="continuationSeparator" w:id="0">
    <w:p w14:paraId="1755D806" w14:textId="77777777" w:rsidR="005E6472" w:rsidRDefault="005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1747" w14:textId="77777777" w:rsidR="005E6472" w:rsidRDefault="005E6472">
      <w:r>
        <w:separator/>
      </w:r>
    </w:p>
  </w:footnote>
  <w:footnote w:type="continuationSeparator" w:id="0">
    <w:p w14:paraId="2AF45A9D" w14:textId="77777777" w:rsidR="005E6472" w:rsidRDefault="005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94BEC54A"/>
    <w:lvl w:ilvl="0" w:tplc="440AB850">
      <w:start w:val="1"/>
      <w:numFmt w:val="decimal"/>
      <w:lvlText w:val="(%1)"/>
      <w:lvlJc w:val="left"/>
      <w:pPr>
        <w:tabs>
          <w:tab w:val="num" w:pos="680"/>
        </w:tabs>
        <w:ind w:left="680" w:hanging="470"/>
      </w:pPr>
      <w:rPr>
        <w:rFonts w:ascii="ＭＳ 明朝" w:eastAsia="ＭＳ 明朝" w:hAnsi="ＭＳ 明朝"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5F360226"/>
    <w:lvl w:ilvl="0" w:tplc="C90C5306">
      <w:start w:val="1"/>
      <w:numFmt w:val="decimal"/>
      <w:lvlText w:val="%1"/>
      <w:lvlJc w:val="left"/>
      <w:pPr>
        <w:tabs>
          <w:tab w:val="num" w:pos="420"/>
        </w:tabs>
        <w:ind w:left="420" w:hanging="420"/>
      </w:pPr>
      <w:rPr>
        <w:rFonts w:ascii="ＭＳ 明朝" w:eastAsia="ＭＳ 明朝" w:hAnsi="ＭＳ 明朝"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B5086E7C"/>
    <w:lvl w:ilvl="0" w:tplc="F6D87386">
      <w:start w:val="1"/>
      <w:numFmt w:val="decimal"/>
      <w:lvlText w:val="(%1)"/>
      <w:lvlJc w:val="left"/>
      <w:pPr>
        <w:tabs>
          <w:tab w:val="num" w:pos="680"/>
        </w:tabs>
        <w:ind w:left="680" w:hanging="470"/>
      </w:pPr>
      <w:rPr>
        <w:rFonts w:ascii="ＭＳ 明朝" w:eastAsia="ＭＳ 明朝" w:hAnsi="ＭＳ 明朝"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1481735">
    <w:abstractNumId w:val="1"/>
  </w:num>
  <w:num w:numId="2" w16cid:durableId="2039967254">
    <w:abstractNumId w:val="0"/>
  </w:num>
  <w:num w:numId="3" w16cid:durableId="1403530191">
    <w:abstractNumId w:val="2"/>
  </w:num>
  <w:num w:numId="4" w16cid:durableId="1310866631">
    <w:abstractNumId w:val="11"/>
  </w:num>
  <w:num w:numId="5" w16cid:durableId="641156557">
    <w:abstractNumId w:val="8"/>
  </w:num>
  <w:num w:numId="6" w16cid:durableId="84226188">
    <w:abstractNumId w:val="13"/>
  </w:num>
  <w:num w:numId="7" w16cid:durableId="1592156304">
    <w:abstractNumId w:val="10"/>
  </w:num>
  <w:num w:numId="8" w16cid:durableId="562252678">
    <w:abstractNumId w:val="12"/>
  </w:num>
  <w:num w:numId="9" w16cid:durableId="449516052">
    <w:abstractNumId w:val="3"/>
  </w:num>
  <w:num w:numId="10" w16cid:durableId="1276328109">
    <w:abstractNumId w:val="9"/>
  </w:num>
  <w:num w:numId="11" w16cid:durableId="480074777">
    <w:abstractNumId w:val="5"/>
  </w:num>
  <w:num w:numId="12" w16cid:durableId="736320826">
    <w:abstractNumId w:val="6"/>
  </w:num>
  <w:num w:numId="13" w16cid:durableId="163321995">
    <w:abstractNumId w:val="7"/>
  </w:num>
  <w:num w:numId="14" w16cid:durableId="7998634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3062"/>
    <w:rsid w:val="000D3F7C"/>
    <w:rsid w:val="000D4F14"/>
    <w:rsid w:val="000D5363"/>
    <w:rsid w:val="000F6C19"/>
    <w:rsid w:val="00105161"/>
    <w:rsid w:val="001054DB"/>
    <w:rsid w:val="00110B55"/>
    <w:rsid w:val="00112741"/>
    <w:rsid w:val="00116AB5"/>
    <w:rsid w:val="00120F0A"/>
    <w:rsid w:val="001226FC"/>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73453"/>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4747A"/>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3F5BC3"/>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D2A7E"/>
    <w:rsid w:val="004D7C47"/>
    <w:rsid w:val="004E4559"/>
    <w:rsid w:val="004F1E26"/>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17DD"/>
    <w:rsid w:val="005E2D48"/>
    <w:rsid w:val="005E6472"/>
    <w:rsid w:val="005E7C99"/>
    <w:rsid w:val="005F191C"/>
    <w:rsid w:val="005F1C15"/>
    <w:rsid w:val="005F220E"/>
    <w:rsid w:val="005F3E68"/>
    <w:rsid w:val="0060082D"/>
    <w:rsid w:val="00601DF3"/>
    <w:rsid w:val="006020DF"/>
    <w:rsid w:val="0060479E"/>
    <w:rsid w:val="006055F8"/>
    <w:rsid w:val="00607738"/>
    <w:rsid w:val="006100B0"/>
    <w:rsid w:val="006223C3"/>
    <w:rsid w:val="00626E9C"/>
    <w:rsid w:val="006318A3"/>
    <w:rsid w:val="0063420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3F93"/>
    <w:rsid w:val="006B4AA9"/>
    <w:rsid w:val="006C6EB3"/>
    <w:rsid w:val="006D0264"/>
    <w:rsid w:val="006D1F78"/>
    <w:rsid w:val="006D5E6A"/>
    <w:rsid w:val="006D7E5A"/>
    <w:rsid w:val="006E1842"/>
    <w:rsid w:val="006E3750"/>
    <w:rsid w:val="006E7A53"/>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2BE1"/>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109E"/>
    <w:rsid w:val="00963682"/>
    <w:rsid w:val="009710F2"/>
    <w:rsid w:val="009864E0"/>
    <w:rsid w:val="0098707A"/>
    <w:rsid w:val="0099218D"/>
    <w:rsid w:val="00996809"/>
    <w:rsid w:val="00997C32"/>
    <w:rsid w:val="009A02FA"/>
    <w:rsid w:val="009A60B1"/>
    <w:rsid w:val="009B1BFF"/>
    <w:rsid w:val="009C0604"/>
    <w:rsid w:val="009C72CF"/>
    <w:rsid w:val="009D0D66"/>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33D2"/>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76301"/>
    <w:rsid w:val="00B81816"/>
    <w:rsid w:val="00B81C62"/>
    <w:rsid w:val="00B9650E"/>
    <w:rsid w:val="00BA0E40"/>
    <w:rsid w:val="00BA4BFB"/>
    <w:rsid w:val="00BA6465"/>
    <w:rsid w:val="00BA719A"/>
    <w:rsid w:val="00BB08DF"/>
    <w:rsid w:val="00BC04BC"/>
    <w:rsid w:val="00BC27B2"/>
    <w:rsid w:val="00BC761F"/>
    <w:rsid w:val="00BE13B1"/>
    <w:rsid w:val="00BE1A0F"/>
    <w:rsid w:val="00BE38A1"/>
    <w:rsid w:val="00C0319F"/>
    <w:rsid w:val="00C0799C"/>
    <w:rsid w:val="00C114BE"/>
    <w:rsid w:val="00C1573F"/>
    <w:rsid w:val="00C161D6"/>
    <w:rsid w:val="00C22F8F"/>
    <w:rsid w:val="00C231F4"/>
    <w:rsid w:val="00C27255"/>
    <w:rsid w:val="00C27F58"/>
    <w:rsid w:val="00C3012B"/>
    <w:rsid w:val="00C34869"/>
    <w:rsid w:val="00C34D24"/>
    <w:rsid w:val="00C418FA"/>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371F"/>
    <w:rsid w:val="00D41498"/>
    <w:rsid w:val="00D42B72"/>
    <w:rsid w:val="00D4364D"/>
    <w:rsid w:val="00D45653"/>
    <w:rsid w:val="00D47AE3"/>
    <w:rsid w:val="00D52BCF"/>
    <w:rsid w:val="00D53A97"/>
    <w:rsid w:val="00D54338"/>
    <w:rsid w:val="00D56498"/>
    <w:rsid w:val="00D57D8C"/>
    <w:rsid w:val="00D60760"/>
    <w:rsid w:val="00D704E7"/>
    <w:rsid w:val="00D71106"/>
    <w:rsid w:val="00D72568"/>
    <w:rsid w:val="00D73734"/>
    <w:rsid w:val="00D762F4"/>
    <w:rsid w:val="00D8671C"/>
    <w:rsid w:val="00D91C9D"/>
    <w:rsid w:val="00D96973"/>
    <w:rsid w:val="00D978B8"/>
    <w:rsid w:val="00D97AD1"/>
    <w:rsid w:val="00DA1EBF"/>
    <w:rsid w:val="00DB5FF3"/>
    <w:rsid w:val="00DB7FD4"/>
    <w:rsid w:val="00DC02BD"/>
    <w:rsid w:val="00DD4A58"/>
    <w:rsid w:val="00DE4215"/>
    <w:rsid w:val="00DE43FF"/>
    <w:rsid w:val="00DE65FA"/>
    <w:rsid w:val="00DE6AD6"/>
    <w:rsid w:val="00DE78A0"/>
    <w:rsid w:val="00DF34C0"/>
    <w:rsid w:val="00DF3D46"/>
    <w:rsid w:val="00DF626B"/>
    <w:rsid w:val="00E00FAB"/>
    <w:rsid w:val="00E022BB"/>
    <w:rsid w:val="00E0344A"/>
    <w:rsid w:val="00E1001B"/>
    <w:rsid w:val="00E10406"/>
    <w:rsid w:val="00E12517"/>
    <w:rsid w:val="00E14426"/>
    <w:rsid w:val="00E238E3"/>
    <w:rsid w:val="00E272AF"/>
    <w:rsid w:val="00E27752"/>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096C"/>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A53E8"/>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0B4051"/>
  <w15:chartTrackingRefBased/>
  <w15:docId w15:val="{3AF98F02-85E4-4EBF-80A2-E8AD70B0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2D006-2B0C-4670-A096-186DEC0A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142</Words>
  <Characters>815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新潟県</cp:lastModifiedBy>
  <cp:revision>18</cp:revision>
  <cp:lastPrinted>2025-06-18T02:36:00Z</cp:lastPrinted>
  <dcterms:created xsi:type="dcterms:W3CDTF">2023-04-18T02:54:00Z</dcterms:created>
  <dcterms:modified xsi:type="dcterms:W3CDTF">2026-07-21T00:08:00Z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調達案件名">
    <vt:lpwstr>新潟県団体内統合宛名システム用サーバ機器等一式（その３）</vt:lpwstr>
  </property>
</Properties>
</file>