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C0C4" w14:textId="77777777" w:rsidR="002106B9" w:rsidRDefault="002106B9">
      <w:pPr>
        <w:rPr>
          <w:sz w:val="24"/>
          <w:szCs w:val="24"/>
        </w:rPr>
      </w:pPr>
    </w:p>
    <w:p w14:paraId="5A01E3D6" w14:textId="409F0771" w:rsidR="001B295B" w:rsidRPr="003D2CD2" w:rsidRDefault="002106B9" w:rsidP="00CE5B0B">
      <w:pPr>
        <w:jc w:val="center"/>
        <w:rPr>
          <w:rFonts w:asciiTheme="majorEastAsia" w:eastAsiaTheme="majorEastAsia" w:hAnsiTheme="majorEastAsia"/>
          <w:spacing w:val="-10"/>
          <w:sz w:val="24"/>
          <w:szCs w:val="24"/>
        </w:rPr>
      </w:pPr>
      <w:r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「</w:t>
      </w:r>
      <w:r w:rsidR="00DF2CF6"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令和</w:t>
      </w:r>
      <w:r w:rsidR="00874BC8">
        <w:rPr>
          <w:rFonts w:asciiTheme="majorEastAsia" w:eastAsiaTheme="majorEastAsia" w:hAnsiTheme="majorEastAsia" w:hint="eastAsia"/>
          <w:spacing w:val="-10"/>
          <w:sz w:val="24"/>
          <w:szCs w:val="24"/>
        </w:rPr>
        <w:t>８</w:t>
      </w:r>
      <w:r w:rsidR="00DF2CF6"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 xml:space="preserve">年度　</w:t>
      </w:r>
      <w:r w:rsidR="00B13FAA"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新潟カーボンニュートラル構想推進・</w:t>
      </w:r>
      <w:r w:rsidR="00DB49F6"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拠点開発推進</w:t>
      </w:r>
      <w:r w:rsidR="00B13FAA"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に係る調査等業務</w:t>
      </w:r>
      <w:r w:rsidRPr="003D2CD2">
        <w:rPr>
          <w:rFonts w:asciiTheme="majorEastAsia" w:eastAsiaTheme="majorEastAsia" w:hAnsiTheme="majorEastAsia" w:hint="eastAsia"/>
          <w:spacing w:val="-10"/>
          <w:sz w:val="24"/>
          <w:szCs w:val="24"/>
        </w:rPr>
        <w:t>」</w:t>
      </w:r>
    </w:p>
    <w:p w14:paraId="158E7145" w14:textId="77777777" w:rsidR="00CD661D" w:rsidRPr="00CD661D" w:rsidRDefault="00CD661D" w:rsidP="00CE5B0B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</w:t>
      </w:r>
      <w:r w:rsidR="00674013">
        <w:rPr>
          <w:rFonts w:asciiTheme="majorEastAsia" w:eastAsiaTheme="majorEastAsia" w:hAnsiTheme="majorEastAsia" w:hint="eastAsia"/>
          <w:sz w:val="24"/>
          <w:szCs w:val="24"/>
        </w:rPr>
        <w:t>公募</w:t>
      </w:r>
      <w:r>
        <w:rPr>
          <w:rFonts w:asciiTheme="majorEastAsia" w:eastAsiaTheme="majorEastAsia" w:hAnsiTheme="majorEastAsia" w:hint="eastAsia"/>
          <w:sz w:val="24"/>
          <w:szCs w:val="24"/>
        </w:rPr>
        <w:t>要領質問書</w:t>
      </w:r>
    </w:p>
    <w:p w14:paraId="149C2675" w14:textId="77777777" w:rsidR="003E4252" w:rsidRPr="00921027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457C076F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4235F841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314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1140"/>
        <w:gridCol w:w="2196"/>
      </w:tblGrid>
      <w:tr w:rsidR="00CD661D" w14:paraId="261FD712" w14:textId="77777777" w:rsidTr="001673E2">
        <w:trPr>
          <w:trHeight w:val="581"/>
        </w:trPr>
        <w:tc>
          <w:tcPr>
            <w:tcW w:w="1978" w:type="dxa"/>
          </w:tcPr>
          <w:p w14:paraId="2B81A1AB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335" w:type="dxa"/>
            <w:gridSpan w:val="2"/>
          </w:tcPr>
          <w:p w14:paraId="2723DE9C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C9C7C9D" w14:textId="77777777" w:rsidTr="001673E2">
        <w:trPr>
          <w:trHeight w:val="581"/>
        </w:trPr>
        <w:tc>
          <w:tcPr>
            <w:tcW w:w="1978" w:type="dxa"/>
          </w:tcPr>
          <w:p w14:paraId="2E8AA38F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335" w:type="dxa"/>
            <w:gridSpan w:val="2"/>
          </w:tcPr>
          <w:p w14:paraId="17B16C8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F32D194" w14:textId="77777777" w:rsidTr="001673E2">
        <w:trPr>
          <w:trHeight w:val="581"/>
        </w:trPr>
        <w:tc>
          <w:tcPr>
            <w:tcW w:w="1978" w:type="dxa"/>
          </w:tcPr>
          <w:p w14:paraId="6A654E27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335" w:type="dxa"/>
            <w:gridSpan w:val="2"/>
          </w:tcPr>
          <w:p w14:paraId="4B74141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954EACA" w14:textId="77777777" w:rsidTr="001673E2">
        <w:tc>
          <w:tcPr>
            <w:tcW w:w="1978" w:type="dxa"/>
            <w:vAlign w:val="center"/>
          </w:tcPr>
          <w:p w14:paraId="1B9EE8D8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40" w:type="dxa"/>
            <w:vAlign w:val="center"/>
          </w:tcPr>
          <w:p w14:paraId="3A576449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196" w:type="dxa"/>
            <w:vAlign w:val="center"/>
          </w:tcPr>
          <w:p w14:paraId="45AF18BD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35BE610" w14:textId="77777777" w:rsidTr="001673E2">
        <w:tc>
          <w:tcPr>
            <w:tcW w:w="1978" w:type="dxa"/>
            <w:vMerge w:val="restart"/>
          </w:tcPr>
          <w:p w14:paraId="79C0494E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40" w:type="dxa"/>
            <w:vAlign w:val="center"/>
          </w:tcPr>
          <w:p w14:paraId="60C93430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196" w:type="dxa"/>
            <w:vAlign w:val="center"/>
          </w:tcPr>
          <w:p w14:paraId="21E4033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49C22DA" w14:textId="77777777" w:rsidTr="001673E2">
        <w:tc>
          <w:tcPr>
            <w:tcW w:w="1978" w:type="dxa"/>
            <w:vMerge/>
            <w:vAlign w:val="center"/>
          </w:tcPr>
          <w:p w14:paraId="3795DD8A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40" w:type="dxa"/>
            <w:vAlign w:val="center"/>
          </w:tcPr>
          <w:p w14:paraId="0B60B5ED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196" w:type="dxa"/>
            <w:vAlign w:val="center"/>
          </w:tcPr>
          <w:p w14:paraId="183000D1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F31889E" w14:textId="77777777" w:rsidTr="001673E2">
        <w:tc>
          <w:tcPr>
            <w:tcW w:w="1978" w:type="dxa"/>
            <w:vMerge/>
            <w:vAlign w:val="center"/>
          </w:tcPr>
          <w:p w14:paraId="74F1BF43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40" w:type="dxa"/>
            <w:vAlign w:val="center"/>
          </w:tcPr>
          <w:p w14:paraId="794364C6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196" w:type="dxa"/>
            <w:vAlign w:val="center"/>
          </w:tcPr>
          <w:p w14:paraId="297DEE73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0A53033F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5E85DD93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2DB0464E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142BCA06" w14:textId="77777777" w:rsidTr="00874965">
        <w:trPr>
          <w:trHeight w:val="8216"/>
        </w:trPr>
        <w:tc>
          <w:tcPr>
            <w:tcW w:w="9214" w:type="dxa"/>
          </w:tcPr>
          <w:p w14:paraId="509235EE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6EF2047F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9BA2" w14:textId="77777777" w:rsidR="002701A9" w:rsidRDefault="002701A9" w:rsidP="00C43E83">
      <w:r>
        <w:separator/>
      </w:r>
    </w:p>
  </w:endnote>
  <w:endnote w:type="continuationSeparator" w:id="0">
    <w:p w14:paraId="1A0C03A1" w14:textId="77777777" w:rsidR="002701A9" w:rsidRDefault="002701A9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6516A" w14:textId="77777777" w:rsidR="002701A9" w:rsidRDefault="002701A9" w:rsidP="00C43E83">
      <w:r>
        <w:separator/>
      </w:r>
    </w:p>
  </w:footnote>
  <w:footnote w:type="continuationSeparator" w:id="0">
    <w:p w14:paraId="00882E41" w14:textId="77777777" w:rsidR="002701A9" w:rsidRDefault="002701A9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B61B9" w14:textId="77777777" w:rsidR="00FF1A1F" w:rsidRPr="00FF1A1F" w:rsidRDefault="00D667DF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95A4D"/>
    <w:rsid w:val="00146F9B"/>
    <w:rsid w:val="001673E2"/>
    <w:rsid w:val="001A12F2"/>
    <w:rsid w:val="001B295B"/>
    <w:rsid w:val="001F103F"/>
    <w:rsid w:val="002106B9"/>
    <w:rsid w:val="00251A4B"/>
    <w:rsid w:val="002701A9"/>
    <w:rsid w:val="003172C3"/>
    <w:rsid w:val="00330E1B"/>
    <w:rsid w:val="003D2CD2"/>
    <w:rsid w:val="003E4252"/>
    <w:rsid w:val="004F0563"/>
    <w:rsid w:val="0054149F"/>
    <w:rsid w:val="00556850"/>
    <w:rsid w:val="00575AA6"/>
    <w:rsid w:val="00674013"/>
    <w:rsid w:val="00674922"/>
    <w:rsid w:val="006C019D"/>
    <w:rsid w:val="0076412A"/>
    <w:rsid w:val="00854513"/>
    <w:rsid w:val="00874965"/>
    <w:rsid w:val="00874BC8"/>
    <w:rsid w:val="00921027"/>
    <w:rsid w:val="00A36E9B"/>
    <w:rsid w:val="00B13FAA"/>
    <w:rsid w:val="00C35B04"/>
    <w:rsid w:val="00C43E83"/>
    <w:rsid w:val="00CD661D"/>
    <w:rsid w:val="00CE5B0B"/>
    <w:rsid w:val="00D667DF"/>
    <w:rsid w:val="00DB49F6"/>
    <w:rsid w:val="00DB5C40"/>
    <w:rsid w:val="00DF2CF6"/>
    <w:rsid w:val="00E40D8B"/>
    <w:rsid w:val="00E42D57"/>
    <w:rsid w:val="00E62D27"/>
    <w:rsid w:val="00E77D64"/>
    <w:rsid w:val="00EC561D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80A99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78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2021-04-20T09:59:00Z</cp:lastPrinted>
  <dcterms:created xsi:type="dcterms:W3CDTF">2022-04-21T04:46:00Z</dcterms:created>
  <dcterms:modified xsi:type="dcterms:W3CDTF">2026-04-07T05:48:00Z</dcterms:modified>
</cp:coreProperties>
</file>