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9C9B" w14:textId="4917A061" w:rsidR="00B0308B" w:rsidRPr="00DA1E7E" w:rsidRDefault="00B0308B" w:rsidP="00DB4BDC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DA1E7E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企　画　提　案　書</w:t>
      </w:r>
    </w:p>
    <w:p w14:paraId="2FD59C9C" w14:textId="272203E6" w:rsidR="00B0308B" w:rsidRPr="00DA1E7E" w:rsidRDefault="00250210" w:rsidP="00DB4BD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B0308B" w:rsidRPr="00DA1E7E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2FD59C9D" w14:textId="77777777" w:rsidR="00B0308B" w:rsidRPr="00DA1E7E" w:rsidRDefault="00B0308B" w:rsidP="00DA1E7E">
      <w:pPr>
        <w:ind w:firstLineChars="2500" w:firstLine="6000"/>
        <w:rPr>
          <w:sz w:val="24"/>
          <w:szCs w:val="24"/>
          <w:u w:val="single"/>
        </w:rPr>
      </w:pPr>
      <w:r w:rsidRPr="00DA1E7E">
        <w:rPr>
          <w:rFonts w:hint="eastAsia"/>
          <w:sz w:val="24"/>
          <w:szCs w:val="24"/>
          <w:u w:val="single"/>
        </w:rPr>
        <w:t>提案者名：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2FD59C9E" w14:textId="77777777" w:rsidR="00B0308B" w:rsidRPr="00DA1E7E" w:rsidRDefault="00B0308B">
      <w:pPr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B0308B" w:rsidRPr="00885277" w14:paraId="2FD59CAA" w14:textId="77777777" w:rsidTr="00885277">
        <w:tc>
          <w:tcPr>
            <w:tcW w:w="1809" w:type="dxa"/>
            <w:vAlign w:val="center"/>
          </w:tcPr>
          <w:p w14:paraId="2FD59C9F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事業実施に</w:t>
            </w:r>
          </w:p>
          <w:p w14:paraId="2FD59CA0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対する考え方</w:t>
            </w:r>
          </w:p>
        </w:tc>
        <w:tc>
          <w:tcPr>
            <w:tcW w:w="7371" w:type="dxa"/>
            <w:vAlign w:val="center"/>
          </w:tcPr>
          <w:p w14:paraId="2FD59CA1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2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3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4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5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6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7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8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9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  <w:tr w:rsidR="00B0308B" w:rsidRPr="00885277" w14:paraId="2FD59CB5" w14:textId="77777777" w:rsidTr="00885277">
        <w:tc>
          <w:tcPr>
            <w:tcW w:w="1809" w:type="dxa"/>
            <w:vAlign w:val="center"/>
          </w:tcPr>
          <w:p w14:paraId="2FD59CAB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業務の展開方法（概要）</w:t>
            </w:r>
          </w:p>
        </w:tc>
        <w:tc>
          <w:tcPr>
            <w:tcW w:w="7371" w:type="dxa"/>
            <w:vAlign w:val="center"/>
          </w:tcPr>
          <w:p w14:paraId="2FD59CAC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D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E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F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0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1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2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3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4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  <w:tr w:rsidR="00B0308B" w:rsidRPr="00885277" w14:paraId="2FD59CC1" w14:textId="77777777" w:rsidTr="00885277">
        <w:tc>
          <w:tcPr>
            <w:tcW w:w="1809" w:type="dxa"/>
            <w:vAlign w:val="center"/>
          </w:tcPr>
          <w:p w14:paraId="2FD59CB6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業務実施計画</w:t>
            </w:r>
          </w:p>
        </w:tc>
        <w:tc>
          <w:tcPr>
            <w:tcW w:w="7371" w:type="dxa"/>
            <w:vAlign w:val="center"/>
          </w:tcPr>
          <w:p w14:paraId="2FD59CB7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8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9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A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B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C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D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E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F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C0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</w:tbl>
    <w:p w14:paraId="2FD59CC2" w14:textId="77777777" w:rsidR="00B0308B" w:rsidRPr="00071E46" w:rsidRDefault="00B0308B" w:rsidP="00071E46">
      <w:pPr>
        <w:spacing w:line="280" w:lineRule="exact"/>
        <w:rPr>
          <w:sz w:val="22"/>
        </w:rPr>
      </w:pPr>
      <w:r w:rsidRPr="00071E46">
        <w:rPr>
          <w:sz w:val="22"/>
        </w:rPr>
        <w:t>(</w:t>
      </w:r>
      <w:r w:rsidRPr="00071E46">
        <w:rPr>
          <w:rFonts w:hint="eastAsia"/>
          <w:sz w:val="22"/>
        </w:rPr>
        <w:t>記載上の注意事項</w:t>
      </w:r>
      <w:r w:rsidRPr="00071E46">
        <w:rPr>
          <w:sz w:val="22"/>
        </w:rPr>
        <w:t>)</w:t>
      </w:r>
    </w:p>
    <w:p w14:paraId="2FD59CC3" w14:textId="01644A6F" w:rsidR="00B0308B" w:rsidRPr="00071E46" w:rsidRDefault="00B0308B" w:rsidP="00071E46">
      <w:pPr>
        <w:spacing w:line="320" w:lineRule="exact"/>
        <w:rPr>
          <w:sz w:val="22"/>
        </w:rPr>
      </w:pPr>
      <w:r w:rsidRPr="00071E46">
        <w:rPr>
          <w:rFonts w:hint="eastAsia"/>
          <w:sz w:val="22"/>
        </w:rPr>
        <w:t>１　複数ページにわたる記載でも可</w:t>
      </w:r>
      <w:r w:rsidR="005F50D5" w:rsidRPr="00071E46">
        <w:rPr>
          <w:rFonts w:hint="eastAsia"/>
          <w:sz w:val="22"/>
        </w:rPr>
        <w:t>。</w:t>
      </w:r>
    </w:p>
    <w:p w14:paraId="2FD59CC4" w14:textId="57E6E707" w:rsidR="00B0308B" w:rsidRPr="00071E46" w:rsidRDefault="00B0308B" w:rsidP="00071E46">
      <w:pPr>
        <w:spacing w:line="320" w:lineRule="exact"/>
        <w:ind w:left="220" w:hangingChars="100" w:hanging="220"/>
        <w:rPr>
          <w:sz w:val="22"/>
        </w:rPr>
      </w:pPr>
      <w:r w:rsidRPr="00071E46">
        <w:rPr>
          <w:rFonts w:hint="eastAsia"/>
          <w:sz w:val="22"/>
        </w:rPr>
        <w:t>２　業務実施計画については</w:t>
      </w:r>
      <w:r w:rsidR="006A26A5">
        <w:rPr>
          <w:rFonts w:hint="eastAsia"/>
          <w:sz w:val="22"/>
        </w:rPr>
        <w:t>、</w:t>
      </w:r>
      <w:r w:rsidRPr="00071E46">
        <w:rPr>
          <w:rFonts w:hint="eastAsia"/>
          <w:sz w:val="22"/>
        </w:rPr>
        <w:t>別途</w:t>
      </w:r>
      <w:r w:rsidR="006A26A5">
        <w:rPr>
          <w:rFonts w:hint="eastAsia"/>
          <w:sz w:val="22"/>
        </w:rPr>
        <w:t>、</w:t>
      </w:r>
      <w:r w:rsidRPr="00071E46">
        <w:rPr>
          <w:rFonts w:hint="eastAsia"/>
          <w:sz w:val="22"/>
        </w:rPr>
        <w:t>業務実施計画書を作成しても可。</w:t>
      </w:r>
    </w:p>
    <w:p w14:paraId="7F741A84" w14:textId="237AF053" w:rsidR="00021EF5" w:rsidRDefault="007D1108" w:rsidP="004D22D1">
      <w:pPr>
        <w:adjustRightInd w:val="0"/>
        <w:snapToGrid w:val="0"/>
        <w:ind w:left="440" w:hangingChars="200" w:hanging="440"/>
        <w:jc w:val="left"/>
        <w:rPr>
          <w:rFonts w:ascii="ＭＳ 明朝" w:hAnsi="ＭＳ 明朝"/>
          <w:szCs w:val="21"/>
        </w:rPr>
      </w:pPr>
      <w:r>
        <w:rPr>
          <w:rFonts w:hint="eastAsia"/>
          <w:sz w:val="22"/>
        </w:rPr>
        <w:t xml:space="preserve">３　</w:t>
      </w:r>
      <w:r w:rsidR="004D22D1">
        <w:rPr>
          <w:rFonts w:ascii="ＭＳ 明朝" w:hAnsi="ＭＳ 明朝" w:hint="eastAsia"/>
          <w:szCs w:val="21"/>
        </w:rPr>
        <w:t>提出する</w:t>
      </w:r>
      <w:r w:rsidR="00FD6CBE" w:rsidRPr="005F50D5">
        <w:rPr>
          <w:rFonts w:ascii="ＭＳ 明朝" w:hAnsi="ＭＳ 明朝" w:hint="eastAsia"/>
          <w:szCs w:val="21"/>
        </w:rPr>
        <w:t>８</w:t>
      </w:r>
      <w:r w:rsidR="004D22D1" w:rsidRPr="005F50D5">
        <w:rPr>
          <w:rFonts w:ascii="ＭＳ 明朝" w:hAnsi="ＭＳ 明朝" w:hint="eastAsia"/>
          <w:szCs w:val="21"/>
        </w:rPr>
        <w:t>部のうち</w:t>
      </w:r>
      <w:r w:rsidR="006A26A5">
        <w:rPr>
          <w:rFonts w:ascii="ＭＳ 明朝" w:hAnsi="ＭＳ 明朝" w:hint="eastAsia"/>
          <w:szCs w:val="21"/>
        </w:rPr>
        <w:t>、</w:t>
      </w:r>
      <w:r w:rsidR="00FD6CBE" w:rsidRPr="005F50D5">
        <w:rPr>
          <w:rFonts w:ascii="ＭＳ 明朝" w:hAnsi="ＭＳ 明朝" w:hint="eastAsia"/>
          <w:szCs w:val="21"/>
        </w:rPr>
        <w:t>１</w:t>
      </w:r>
      <w:r w:rsidR="004D22D1" w:rsidRPr="005F50D5">
        <w:rPr>
          <w:rFonts w:ascii="ＭＳ 明朝" w:hAnsi="ＭＳ 明朝" w:hint="eastAsia"/>
          <w:szCs w:val="21"/>
        </w:rPr>
        <w:t>部については表紙に提案者名を記載し</w:t>
      </w:r>
      <w:r w:rsidR="006A26A5">
        <w:rPr>
          <w:rFonts w:ascii="ＭＳ 明朝" w:hAnsi="ＭＳ 明朝" w:hint="eastAsia"/>
          <w:szCs w:val="21"/>
        </w:rPr>
        <w:t>、</w:t>
      </w:r>
      <w:r w:rsidR="004D22D1" w:rsidRPr="005F50D5">
        <w:rPr>
          <w:rFonts w:ascii="ＭＳ 明朝" w:hAnsi="ＭＳ 明朝" w:hint="eastAsia"/>
          <w:szCs w:val="21"/>
        </w:rPr>
        <w:t>残り</w:t>
      </w:r>
      <w:r w:rsidR="00FD6CBE" w:rsidRPr="005F50D5">
        <w:rPr>
          <w:rFonts w:ascii="ＭＳ 明朝" w:hAnsi="ＭＳ 明朝" w:hint="eastAsia"/>
          <w:szCs w:val="21"/>
        </w:rPr>
        <w:t>７</w:t>
      </w:r>
      <w:r w:rsidR="004D22D1" w:rsidRPr="005F50D5">
        <w:rPr>
          <w:rFonts w:ascii="ＭＳ 明朝" w:hAnsi="ＭＳ 明朝" w:hint="eastAsia"/>
          <w:szCs w:val="21"/>
        </w:rPr>
        <w:t>部に</w:t>
      </w:r>
      <w:r w:rsidR="004D22D1">
        <w:rPr>
          <w:rFonts w:ascii="ＭＳ 明朝" w:hAnsi="ＭＳ 明朝" w:hint="eastAsia"/>
          <w:szCs w:val="21"/>
        </w:rPr>
        <w:t>ついては表紙</w:t>
      </w:r>
      <w:r w:rsidR="00FD6CBE">
        <w:rPr>
          <w:rFonts w:ascii="ＭＳ 明朝" w:hAnsi="ＭＳ 明朝" w:hint="eastAsia"/>
          <w:szCs w:val="21"/>
        </w:rPr>
        <w:t>及</w:t>
      </w:r>
    </w:p>
    <w:p w14:paraId="2FD59CC5" w14:textId="5819A1A6" w:rsidR="00B0308B" w:rsidRPr="007D1108" w:rsidRDefault="00FD6CBE" w:rsidP="00021EF5">
      <w:pPr>
        <w:adjustRightInd w:val="0"/>
        <w:snapToGrid w:val="0"/>
        <w:ind w:leftChars="100" w:left="42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び</w:t>
      </w:r>
      <w:r w:rsidR="004D22D1">
        <w:rPr>
          <w:rFonts w:ascii="ＭＳ 明朝" w:hAnsi="ＭＳ 明朝" w:hint="eastAsia"/>
          <w:szCs w:val="21"/>
        </w:rPr>
        <w:t>全ページにおいて</w:t>
      </w:r>
      <w:r w:rsidR="006A26A5">
        <w:rPr>
          <w:rFonts w:ascii="ＭＳ 明朝" w:hAnsi="ＭＳ 明朝" w:hint="eastAsia"/>
          <w:szCs w:val="21"/>
        </w:rPr>
        <w:t>、</w:t>
      </w:r>
      <w:r w:rsidR="004D22D1">
        <w:rPr>
          <w:rFonts w:ascii="ＭＳ 明朝" w:hAnsi="ＭＳ 明朝" w:hint="eastAsia"/>
          <w:szCs w:val="21"/>
        </w:rPr>
        <w:t>提案者名を記載しないこと。</w:t>
      </w:r>
      <w:r w:rsidR="009C7E60" w:rsidRPr="009C7E60">
        <w:rPr>
          <w:rFonts w:ascii="ＭＳ 明朝" w:hAnsi="ＭＳ 明朝" w:hint="eastAsia"/>
          <w:szCs w:val="21"/>
          <w:u w:val="single"/>
        </w:rPr>
        <w:t>（厳守）</w:t>
      </w:r>
    </w:p>
    <w:p w14:paraId="2FD59CC6" w14:textId="77777777" w:rsidR="00B0308B" w:rsidRPr="00AC35C5" w:rsidRDefault="00B0308B" w:rsidP="00AC35C5">
      <w:pPr>
        <w:spacing w:line="320" w:lineRule="exact"/>
        <w:ind w:left="221" w:hangingChars="100" w:hanging="221"/>
        <w:rPr>
          <w:b/>
          <w:sz w:val="22"/>
        </w:rPr>
      </w:pPr>
    </w:p>
    <w:sectPr w:rsidR="00B0308B" w:rsidRPr="00AC35C5" w:rsidSect="00071E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247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730C" w14:textId="77777777" w:rsidR="00EB5ADA" w:rsidRDefault="00EB5ADA" w:rsidP="00071E46">
      <w:r>
        <w:separator/>
      </w:r>
    </w:p>
  </w:endnote>
  <w:endnote w:type="continuationSeparator" w:id="0">
    <w:p w14:paraId="62C68982" w14:textId="77777777" w:rsidR="00EB5ADA" w:rsidRDefault="00EB5ADA" w:rsidP="0007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C524" w14:textId="77777777" w:rsidR="00AF5F8C" w:rsidRDefault="00AF5F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257E" w14:textId="77777777" w:rsidR="00AF5F8C" w:rsidRDefault="00AF5F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641B9" w14:textId="77777777" w:rsidR="00AF5F8C" w:rsidRDefault="00AF5F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E19DA" w14:textId="77777777" w:rsidR="00EB5ADA" w:rsidRDefault="00EB5ADA" w:rsidP="00071E46">
      <w:r>
        <w:separator/>
      </w:r>
    </w:p>
  </w:footnote>
  <w:footnote w:type="continuationSeparator" w:id="0">
    <w:p w14:paraId="100751B6" w14:textId="77777777" w:rsidR="00EB5ADA" w:rsidRDefault="00EB5ADA" w:rsidP="0007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AD18" w14:textId="77777777" w:rsidR="00AF5F8C" w:rsidRDefault="00AF5F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9CCB" w14:textId="58AE0B1D" w:rsidR="00B0308B" w:rsidRPr="00071E46" w:rsidRDefault="00B0308B" w:rsidP="00071E46">
    <w:pPr>
      <w:pStyle w:val="a4"/>
      <w:jc w:val="right"/>
      <w:rPr>
        <w:sz w:val="24"/>
        <w:szCs w:val="24"/>
      </w:rPr>
    </w:pPr>
    <w:r w:rsidRPr="00071E46">
      <w:rPr>
        <w:rFonts w:hint="eastAsia"/>
        <w:sz w:val="24"/>
        <w:szCs w:val="24"/>
      </w:rPr>
      <w:t>様式第</w:t>
    </w:r>
    <w:r w:rsidR="00AF5F8C">
      <w:rPr>
        <w:rFonts w:hint="eastAsia"/>
        <w:sz w:val="24"/>
        <w:szCs w:val="24"/>
      </w:rPr>
      <w:t>6</w:t>
    </w:r>
    <w:r w:rsidRPr="00071E46">
      <w:rPr>
        <w:rFonts w:hint="eastAsia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CBD" w14:textId="77777777" w:rsidR="00AF5F8C" w:rsidRDefault="00AF5F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4569"/>
    <w:rsid w:val="00021EF5"/>
    <w:rsid w:val="00071E46"/>
    <w:rsid w:val="00227BD1"/>
    <w:rsid w:val="00250210"/>
    <w:rsid w:val="00252950"/>
    <w:rsid w:val="002B0316"/>
    <w:rsid w:val="00391485"/>
    <w:rsid w:val="003A6868"/>
    <w:rsid w:val="00411039"/>
    <w:rsid w:val="004D22D1"/>
    <w:rsid w:val="0053272C"/>
    <w:rsid w:val="00561F92"/>
    <w:rsid w:val="005F50D5"/>
    <w:rsid w:val="006A26A5"/>
    <w:rsid w:val="007D10EA"/>
    <w:rsid w:val="007D1108"/>
    <w:rsid w:val="00885277"/>
    <w:rsid w:val="00891BE6"/>
    <w:rsid w:val="009B4569"/>
    <w:rsid w:val="009C7E60"/>
    <w:rsid w:val="00AC35C5"/>
    <w:rsid w:val="00AF5F8C"/>
    <w:rsid w:val="00B0308B"/>
    <w:rsid w:val="00B877A1"/>
    <w:rsid w:val="00D248A7"/>
    <w:rsid w:val="00DA1E7E"/>
    <w:rsid w:val="00DB4BDC"/>
    <w:rsid w:val="00E07BCC"/>
    <w:rsid w:val="00E40547"/>
    <w:rsid w:val="00EA1036"/>
    <w:rsid w:val="00EB5ADA"/>
    <w:rsid w:val="00EF475E"/>
    <w:rsid w:val="00F75527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59C9B"/>
  <w15:docId w15:val="{9D91B83E-9A1F-46F8-A700-4D1F209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456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71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71E46"/>
    <w:rPr>
      <w:rFonts w:cs="Times New Roman"/>
    </w:rPr>
  </w:style>
  <w:style w:type="paragraph" w:styleId="a6">
    <w:name w:val="footer"/>
    <w:basedOn w:val="a"/>
    <w:link w:val="a7"/>
    <w:uiPriority w:val="99"/>
    <w:rsid w:val="00071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71E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